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0634" w14:textId="2E199314" w:rsidR="00900157" w:rsidRPr="008F1AD9" w:rsidRDefault="00900157" w:rsidP="009249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F1AD9">
        <w:rPr>
          <w:rFonts w:cstheme="minorHAnsi"/>
          <w:b/>
          <w:bCs/>
        </w:rPr>
        <w:t>Zahtevek za sofinanciranje zagonskih stroškov za izvajanje DO na domu</w:t>
      </w:r>
    </w:p>
    <w:p w14:paraId="6FAAF151" w14:textId="77777777" w:rsidR="00900157" w:rsidRDefault="00900157" w:rsidP="009001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BDB92C" w14:textId="77777777" w:rsidR="009249CB" w:rsidRPr="008F1AD9" w:rsidRDefault="009249CB" w:rsidP="009001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8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122"/>
      </w:tblGrid>
      <w:tr w:rsidR="00900157" w:rsidRPr="00B706C9" w14:paraId="0CC7AC1C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A46B" w14:textId="5F6FF103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Naziv izvajalca</w:t>
            </w:r>
            <w:r w:rsidR="00364A81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(vlagatelja)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573D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699F1C4E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65B1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27FE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2E4C60A2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BECB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Poštna številka: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D3F25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795CB6E7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F9CC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Pošta: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E3DF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5AC0898D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B466" w14:textId="5D13F69B" w:rsidR="00900157" w:rsidRPr="00B706C9" w:rsidRDefault="00364A81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Davčna</w:t>
            </w:r>
            <w:r w:rsidR="00900157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številka: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2B042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76B7468A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BB31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Odgovorna oseba: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1FE5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3C3A66D8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1EBB" w14:textId="7EA6CE7A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Občina izvajanja DO na domu</w:t>
            </w:r>
            <w:r w:rsidR="00B706C9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, na katero se nanaša zahtevek</w:t>
            </w:r>
            <w:r w:rsidR="00BB6EE2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DCDA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0180DD34" w14:textId="77777777" w:rsidTr="00B706C9">
        <w:trPr>
          <w:trHeight w:val="554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4988" w14:textId="3E67C747" w:rsidR="00900157" w:rsidRPr="00B706C9" w:rsidRDefault="00BB6EE2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D</w:t>
            </w:r>
            <w:r w:rsidR="00900157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atum pogodbe/aneksa</w:t>
            </w:r>
            <w:r w:rsidR="00900157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br/>
              <w:t>za izvajanje DO na domu: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9B0D0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BB6EE2" w:rsidRPr="00B706C9" w14:paraId="70962E25" w14:textId="77777777" w:rsidTr="00B706C9">
        <w:trPr>
          <w:trHeight w:val="554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2C6F" w14:textId="6BCDE50E" w:rsidR="00BB6EE2" w:rsidRPr="00B706C9" w:rsidRDefault="00BB6EE2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Obdobje veljavnosti pogodbe/aneksa: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8698E" w14:textId="77777777" w:rsidR="00BB6EE2" w:rsidRPr="00B706C9" w:rsidRDefault="00BB6EE2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0C065896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CBDD" w14:textId="4111856C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RIDO</w:t>
            </w:r>
            <w:r w:rsidR="00BB6EE2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številka izvajalca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AB10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58BF2C70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8D0" w14:textId="63D30860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A7D9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900157" w:rsidRPr="00B706C9" w14:paraId="42D293EF" w14:textId="77777777" w:rsidTr="00B706C9">
        <w:trPr>
          <w:trHeight w:val="566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A13A" w14:textId="3669803E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Vrsta stroška</w:t>
            </w:r>
            <w:r w:rsidR="00BB6EE2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/ov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iz 1. odst.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br/>
              <w:t xml:space="preserve"> 24. člena ZUOPCSD: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EE10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900157" w:rsidRPr="00B706C9" w14:paraId="046D10D6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138A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60A9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l-SI"/>
              </w:rPr>
              <w:t xml:space="preserve">- 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nakup osebnih vozil</w:t>
            </w:r>
          </w:p>
        </w:tc>
      </w:tr>
      <w:tr w:rsidR="00900157" w:rsidRPr="00B706C9" w14:paraId="75686780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8242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17BD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- vzpostavitev oziroma nadgradnja informacijskega sistema</w:t>
            </w:r>
          </w:p>
        </w:tc>
      </w:tr>
      <w:tr w:rsidR="00900157" w:rsidRPr="00B706C9" w14:paraId="794CFA63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A265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D122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- najem prostorov</w:t>
            </w:r>
          </w:p>
        </w:tc>
      </w:tr>
      <w:tr w:rsidR="00900157" w:rsidRPr="00B706C9" w14:paraId="31A77909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9D88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0AA3" w14:textId="77777777" w:rsidR="00BB6EE2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- nakup drugih osnovnih sredstev</w:t>
            </w:r>
            <w:r w:rsidR="00BB6EE2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(specificirati, katerih):</w:t>
            </w:r>
          </w:p>
          <w:p w14:paraId="4A8A3FDE" w14:textId="77777777" w:rsidR="00BB6EE2" w:rsidRPr="00B706C9" w:rsidRDefault="00BB6EE2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  <w:p w14:paraId="6B182D71" w14:textId="77777777" w:rsidR="00BB6EE2" w:rsidRPr="00B706C9" w:rsidRDefault="00BB6EE2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  <w:p w14:paraId="2C5E1DBC" w14:textId="6F8FBE7B" w:rsidR="00BB6EE2" w:rsidRPr="00B706C9" w:rsidRDefault="00BB6EE2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2F3F1D09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B098B" w14:textId="5FC2E6E2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Datum</w:t>
            </w:r>
            <w:r w:rsidR="00BB6EE2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/i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nastalega</w:t>
            </w:r>
            <w:r w:rsidR="00BB6EE2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/ih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stroška</w:t>
            </w:r>
            <w:r w:rsidR="00BB6EE2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/ov</w:t>
            </w:r>
          </w:p>
          <w:p w14:paraId="6E09C09B" w14:textId="1F775888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(od 1.5.2025 do 31.3.2026)</w:t>
            </w:r>
            <w:r w:rsidR="00C60C16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ter številka računa oziroma pogodbe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EF379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4E7F0364" w14:textId="77777777" w:rsidTr="00B706C9">
        <w:trPr>
          <w:trHeight w:val="591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9EF7" w14:textId="39EDC8C6" w:rsidR="00900157" w:rsidRPr="00B706C9" w:rsidRDefault="00B706C9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Skupna v</w:t>
            </w:r>
            <w:r w:rsidR="00900157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išina stroška</w:t>
            </w:r>
            <w:r w:rsidR="00BB6EE2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/ov</w:t>
            </w:r>
            <w:r w:rsidR="00900157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iz 1. odst.</w:t>
            </w:r>
            <w:r w:rsidR="00900157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br/>
              <w:t xml:space="preserve"> 24. člena ZUOPCSD: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2226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22680079" w14:textId="77777777" w:rsidTr="00B706C9">
        <w:trPr>
          <w:trHeight w:val="557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E945" w14:textId="13EDFBCB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Višina upravičenih s</w:t>
            </w:r>
            <w:r w:rsidR="00B706C9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troškov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br/>
              <w:t>(2. odstavek 24</w:t>
            </w:r>
            <w:r w:rsidR="00B254D8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.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člena  ZUOPCSD):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EE305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214D2316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EAA4" w14:textId="2BE917CB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Višina že zagotovljenih sredstev za isti</w:t>
            </w:r>
            <w:r w:rsidR="00B706C9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/e 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strošek</w:t>
            </w:r>
            <w:r w:rsidR="00BB6EE2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/ke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iz drugih občin</w:t>
            </w:r>
            <w:r w:rsidR="00BB6EE2"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ali drugih virov (navesti specifikacijo, koliko sredstev bo pokrila druga občina in katera oziroma kateri so morebitni drugi viri financiranja in v kakšni višini)</w:t>
            </w:r>
            <w:r w:rsidRPr="00B706C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45065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900157" w:rsidRPr="00B706C9" w14:paraId="434B074A" w14:textId="77777777" w:rsidTr="00B706C9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C827" w14:textId="06A8EF7A" w:rsidR="00900157" w:rsidRPr="00B706C9" w:rsidRDefault="00B706C9" w:rsidP="0076040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  <w:t>Skupni znesek</w:t>
            </w:r>
            <w:r w:rsidR="00900157" w:rsidRPr="00B706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  <w:t xml:space="preserve"> za povračilo </w:t>
            </w:r>
            <w:r w:rsidRPr="00B706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  <w:t xml:space="preserve">s strani </w:t>
            </w:r>
            <w:r w:rsidR="00900157" w:rsidRPr="00B706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  <w:t>občine</w:t>
            </w:r>
            <w:r w:rsidR="009B5A38" w:rsidRPr="00B706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  <w:t xml:space="preserve"> ______ (naziv)</w:t>
            </w:r>
            <w:r w:rsidR="00900157" w:rsidRPr="00B706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4CC0" w14:textId="77777777" w:rsidR="00900157" w:rsidRPr="00B706C9" w:rsidRDefault="00900157" w:rsidP="0076040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706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</w:tbl>
    <w:p w14:paraId="30637BCC" w14:textId="77777777" w:rsidR="00900157" w:rsidRPr="008F1AD9" w:rsidRDefault="00900157" w:rsidP="0090015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9119BF" w14:textId="1F300A66" w:rsidR="00900157" w:rsidRPr="00B706C9" w:rsidRDefault="00B706C9" w:rsidP="009249C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9249CB" w:rsidRPr="00B706C9">
        <w:rPr>
          <w:rFonts w:cstheme="minorHAnsi"/>
          <w:sz w:val="20"/>
          <w:szCs w:val="20"/>
        </w:rPr>
        <w:t xml:space="preserve">Kraj, datum:                                                                                                            </w:t>
      </w:r>
      <w:r w:rsidR="00900157" w:rsidRPr="00B706C9">
        <w:rPr>
          <w:rFonts w:cstheme="minorHAnsi"/>
          <w:sz w:val="20"/>
          <w:szCs w:val="20"/>
        </w:rPr>
        <w:t>Podpis in žig</w:t>
      </w:r>
      <w:r>
        <w:rPr>
          <w:rFonts w:cstheme="minorHAnsi"/>
          <w:sz w:val="20"/>
          <w:szCs w:val="20"/>
        </w:rPr>
        <w:t>:</w:t>
      </w:r>
    </w:p>
    <w:p w14:paraId="298E7E91" w14:textId="77777777" w:rsidR="00900157" w:rsidRPr="00B706C9" w:rsidRDefault="00900157" w:rsidP="0090015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19119AE" w14:textId="77777777" w:rsidR="00B706C9" w:rsidRDefault="00B706C9" w:rsidP="0090015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7E1741A" w14:textId="77777777" w:rsidR="00B706C9" w:rsidRPr="00B706C9" w:rsidRDefault="00B706C9" w:rsidP="0090015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A9A56D8" w14:textId="77777777" w:rsidR="00900157" w:rsidRPr="00B706C9" w:rsidRDefault="00900157" w:rsidP="00B706C9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sz w:val="20"/>
          <w:szCs w:val="20"/>
        </w:rPr>
      </w:pPr>
      <w:r w:rsidRPr="00B706C9">
        <w:rPr>
          <w:rFonts w:cstheme="minorHAnsi"/>
          <w:sz w:val="20"/>
          <w:szCs w:val="20"/>
        </w:rPr>
        <w:t>Priloge:</w:t>
      </w:r>
    </w:p>
    <w:p w14:paraId="6E0271F6" w14:textId="77777777" w:rsidR="00900157" w:rsidRPr="00B706C9" w:rsidRDefault="00900157" w:rsidP="00B706C9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sz w:val="20"/>
          <w:szCs w:val="20"/>
        </w:rPr>
      </w:pPr>
      <w:r w:rsidRPr="00B706C9">
        <w:rPr>
          <w:rFonts w:cstheme="minorHAnsi"/>
          <w:sz w:val="20"/>
          <w:szCs w:val="20"/>
        </w:rPr>
        <w:t>- račun ali pogodba za nastali strošek</w:t>
      </w:r>
    </w:p>
    <w:p w14:paraId="6EDACDDF" w14:textId="77777777" w:rsidR="00900157" w:rsidRPr="00B706C9" w:rsidRDefault="00900157" w:rsidP="00B706C9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sz w:val="20"/>
          <w:szCs w:val="20"/>
        </w:rPr>
      </w:pPr>
      <w:r w:rsidRPr="00B706C9">
        <w:rPr>
          <w:rFonts w:cstheme="minorHAnsi"/>
          <w:sz w:val="20"/>
          <w:szCs w:val="20"/>
        </w:rPr>
        <w:t>- dokazilo o plačilu</w:t>
      </w:r>
    </w:p>
    <w:p w14:paraId="06E109ED" w14:textId="2388714F" w:rsidR="00404935" w:rsidRPr="00B706C9" w:rsidRDefault="00900157" w:rsidP="00B706C9">
      <w:pPr>
        <w:ind w:left="142"/>
        <w:rPr>
          <w:sz w:val="20"/>
          <w:szCs w:val="20"/>
        </w:rPr>
      </w:pPr>
      <w:r w:rsidRPr="00B706C9">
        <w:rPr>
          <w:rFonts w:cstheme="minorHAnsi"/>
          <w:sz w:val="20"/>
          <w:szCs w:val="20"/>
        </w:rPr>
        <w:t>- izjava izvajalca</w:t>
      </w:r>
      <w:r w:rsidR="00BB6EE2" w:rsidRPr="00B706C9">
        <w:rPr>
          <w:rFonts w:cstheme="minorHAnsi"/>
          <w:sz w:val="20"/>
          <w:szCs w:val="20"/>
        </w:rPr>
        <w:t xml:space="preserve"> o namenskosti porabe sredstev</w:t>
      </w:r>
    </w:p>
    <w:sectPr w:rsidR="00404935" w:rsidRPr="00B7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57"/>
    <w:rsid w:val="00182236"/>
    <w:rsid w:val="00364A81"/>
    <w:rsid w:val="00404935"/>
    <w:rsid w:val="006507B4"/>
    <w:rsid w:val="00900157"/>
    <w:rsid w:val="009249CB"/>
    <w:rsid w:val="009B5A38"/>
    <w:rsid w:val="00B254D8"/>
    <w:rsid w:val="00B706C9"/>
    <w:rsid w:val="00BB6EE2"/>
    <w:rsid w:val="00C6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7107"/>
  <w15:chartTrackingRefBased/>
  <w15:docId w15:val="{3D9E1EC2-B2B0-4554-9C67-046B0081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015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Tina Trček</cp:lastModifiedBy>
  <cp:revision>8</cp:revision>
  <dcterms:created xsi:type="dcterms:W3CDTF">2026-01-12T10:16:00Z</dcterms:created>
  <dcterms:modified xsi:type="dcterms:W3CDTF">2026-01-15T13:27:00Z</dcterms:modified>
</cp:coreProperties>
</file>